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03" w:rsidRDefault="00166D03" w:rsidP="00166D03">
      <w:pPr>
        <w:jc w:val="right"/>
        <w:rPr>
          <w:rFonts w:hint="cs"/>
          <w:rtl/>
        </w:rPr>
      </w:pPr>
    </w:p>
    <w:p w:rsidR="00166D03" w:rsidRPr="00166D03" w:rsidRDefault="00166D03" w:rsidP="00166D03"/>
    <w:p w:rsidR="00053864" w:rsidRDefault="00053864" w:rsidP="00053864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eastAsia="Times New Roman"/>
          <w:noProof/>
        </w:rPr>
        <w:drawing>
          <wp:inline distT="0" distB="0" distL="0" distR="0" wp14:anchorId="6C7C49B1" wp14:editId="7723EC2F">
            <wp:extent cx="1714450" cy="1181100"/>
            <wp:effectExtent l="0" t="0" r="635" b="0"/>
            <wp:docPr id="1" name="2A2FEA8B-360C-466B-80B9-8A658930252B" descr="cid:1E17A0E3-005E-4794-9061-29ABD6F60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FEA8B-360C-466B-80B9-8A658930252B" descr="cid:1E17A0E3-005E-4794-9061-29ABD6F60F5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8" cy="12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64" w:rsidRPr="00053864" w:rsidRDefault="00053864" w:rsidP="00053864">
      <w:pPr>
        <w:jc w:val="center"/>
        <w:rPr>
          <w:rFonts w:ascii="David" w:hAnsi="David" w:cs="David"/>
          <w:sz w:val="24"/>
          <w:szCs w:val="24"/>
          <w:u w:val="single"/>
        </w:rPr>
      </w:pPr>
      <w:r w:rsidRPr="00053864">
        <w:rPr>
          <w:rFonts w:ascii="David" w:hAnsi="David" w:cs="David"/>
          <w:sz w:val="24"/>
          <w:szCs w:val="24"/>
          <w:u w:val="single"/>
          <w:rtl/>
        </w:rPr>
        <w:t>לכבוד: בשביל המים בע"מ</w:t>
      </w:r>
    </w:p>
    <w:p w:rsidR="00053864" w:rsidRPr="0005386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טופס בקשת תושב לביטול הוראת קבע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תאריך:</w:t>
      </w:r>
      <w:r w:rsidRPr="00355734">
        <w:rPr>
          <w:rFonts w:ascii="David" w:hAnsi="David" w:cs="David"/>
          <w:sz w:val="24"/>
          <w:szCs w:val="24"/>
          <w:rtl/>
        </w:rPr>
        <w:t xml:space="preserve"> _____________</w:t>
      </w:r>
    </w:p>
    <w:p w:rsidR="00053864" w:rsidRPr="00355734" w:rsidRDefault="00053864" w:rsidP="00053864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הנכס :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כתובת הנכס : _________________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מספר מונה : _________________</w:t>
      </w:r>
    </w:p>
    <w:p w:rsidR="00053864" w:rsidRPr="00355734" w:rsidRDefault="00053864" w:rsidP="00053864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מגיש הבקשה :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שם ומשפחה: ___________________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מס' ת.ז. : _____________________</w:t>
      </w:r>
    </w:p>
    <w:p w:rsidR="00053864" w:rsidRPr="00355734" w:rsidRDefault="00053864" w:rsidP="0005386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טלפון 1 : _____________טלפון 2 : ____________טלפון 3 : _________________</w:t>
      </w:r>
    </w:p>
    <w:p w:rsidR="00053864" w:rsidRPr="00355734" w:rsidRDefault="00053864" w:rsidP="00053864">
      <w:pPr>
        <w:rPr>
          <w:rFonts w:ascii="David" w:hAnsi="David" w:cs="David"/>
          <w:b/>
          <w:bCs/>
          <w:sz w:val="24"/>
          <w:szCs w:val="24"/>
          <w:rtl/>
        </w:rPr>
      </w:pPr>
    </w:p>
    <w:p w:rsidR="0005386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לביטול הוראת קבע מכרטיס אשראי / מחשבון הבנק (נא להקיף בעיגול)</w:t>
      </w:r>
    </w:p>
    <w:p w:rsidR="00053864" w:rsidRDefault="00053864" w:rsidP="00053864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הריני מבקש/ת להודיע כי החל מתאריך _________ הנני מבקש/ת לבטל את הוראת הקבע שלי</w:t>
      </w:r>
    </w:p>
    <w:p w:rsidR="00053864" w:rsidRPr="0035573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הנני מודע/ת לכך שביטול הוראת הקבע יחל מהשובר הבא.</w:t>
      </w:r>
    </w:p>
    <w:p w:rsidR="0005386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אני מגיש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/ת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הבקשה, מצהיר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/ה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בזאת שכל הפרטים שמסרתי בטופס זה הנם נכונים</w:t>
      </w:r>
    </w:p>
    <w:p w:rsidR="00053864" w:rsidRPr="0035573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53864" w:rsidRPr="00355734" w:rsidRDefault="00053864" w:rsidP="00053864">
      <w:pPr>
        <w:jc w:val="center"/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______________________</w:t>
      </w:r>
    </w:p>
    <w:p w:rsidR="00CD0191" w:rsidRPr="00053864" w:rsidRDefault="00053864" w:rsidP="00053864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211D83">
        <w:rPr>
          <w:rFonts w:ascii="David" w:hAnsi="David" w:cs="David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15E95E" wp14:editId="5AA6AE29">
                <wp:simplePos x="0" y="0"/>
                <wp:positionH relativeFrom="column">
                  <wp:posOffset>-588645</wp:posOffset>
                </wp:positionH>
                <wp:positionV relativeFrom="paragraph">
                  <wp:posOffset>3750945</wp:posOffset>
                </wp:positionV>
                <wp:extent cx="771525" cy="352425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64" w:rsidRPr="00211D83" w:rsidRDefault="00053864" w:rsidP="00053864">
                            <w:pPr>
                              <w:rPr>
                                <w:rFonts w:ascii="David" w:hAnsi="David" w:cs="David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טופס 102</w:t>
                            </w: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E95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6.35pt;margin-top:295.35pt;width:60.75pt;height:27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" filled="f" stroked="f">
                <v:textbox>
                  <w:txbxContent>
                    <w:p w:rsidR="00053864" w:rsidRPr="00211D83" w:rsidRDefault="00053864" w:rsidP="00053864">
                      <w:pPr>
                        <w:rPr>
                          <w:rFonts w:ascii="David" w:hAnsi="David" w:cs="David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טופס 102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7/15</w:t>
                      </w:r>
                    </w:p>
                  </w:txbxContent>
                </v:textbox>
              </v:shape>
            </w:pict>
          </mc:Fallback>
        </mc:AlternateContent>
      </w:r>
      <w:r w:rsidRPr="00355734">
        <w:rPr>
          <w:rFonts w:ascii="David" w:hAnsi="David" w:cs="David"/>
          <w:b/>
          <w:bCs/>
          <w:sz w:val="24"/>
          <w:szCs w:val="24"/>
          <w:rtl/>
        </w:rPr>
        <w:t>חתימת המצהיר</w:t>
      </w:r>
      <w:r w:rsidR="000E47DA" w:rsidRPr="00211D83">
        <w:rPr>
          <w:rFonts w:ascii="David" w:hAnsi="David" w:cs="David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0C4FE2" wp14:editId="7B614F4A">
                <wp:simplePos x="0" y="0"/>
                <wp:positionH relativeFrom="column">
                  <wp:posOffset>-588645</wp:posOffset>
                </wp:positionH>
                <wp:positionV relativeFrom="paragraph">
                  <wp:posOffset>6331585</wp:posOffset>
                </wp:positionV>
                <wp:extent cx="771525" cy="3524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DA" w:rsidRPr="00211D83" w:rsidRDefault="000E47DA" w:rsidP="000E47DA">
                            <w:pPr>
                              <w:rPr>
                                <w:rFonts w:ascii="David" w:hAnsi="David" w:cs="David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טופס 102 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4FE2" id="_x0000_s1027" type="#_x0000_t202" style="position:absolute;left:0;text-align:left;margin-left:-46.35pt;margin-top:498.55pt;width:60.75pt;height:27.7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" filled="f" stroked="f">
                <v:textbox>
                  <w:txbxContent>
                    <w:p w:rsidR="000E47DA" w:rsidRPr="00211D83" w:rsidRDefault="000E47DA" w:rsidP="000E47DA">
                      <w:pPr>
                        <w:rPr>
                          <w:rFonts w:ascii="David" w:hAnsi="David" w:cs="David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טופס 102 7/15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 w:hint="cs"/>
          <w:b/>
          <w:bCs/>
          <w:sz w:val="24"/>
          <w:szCs w:val="24"/>
          <w:rtl/>
        </w:rPr>
        <w:t>/ה</w:t>
      </w:r>
      <w:bookmarkStart w:id="0" w:name="_GoBack"/>
      <w:bookmarkEnd w:id="0"/>
    </w:p>
    <w:sectPr w:rsidR="00CD0191" w:rsidRPr="00053864" w:rsidSect="00166D03">
      <w:pgSz w:w="11906" w:h="16838"/>
      <w:pgMar w:top="426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01"/>
    <w:rsid w:val="00053864"/>
    <w:rsid w:val="000E47DA"/>
    <w:rsid w:val="00166D03"/>
    <w:rsid w:val="00CD0191"/>
    <w:rsid w:val="00F55301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F0E3-CA04-4E24-90DD-34688EC7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6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17A0E3-005E-4794-9061-29ABD6F60F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509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water2</dc:creator>
  <cp:keywords/>
  <dc:description/>
  <cp:lastModifiedBy>water2</cp:lastModifiedBy>
  <cp:revision>4</cp:revision>
  <dcterms:created xsi:type="dcterms:W3CDTF">2015-07-23T08:45:00Z</dcterms:created>
  <dcterms:modified xsi:type="dcterms:W3CDTF">2015-07-23T08:56:00Z</dcterms:modified>
</cp:coreProperties>
</file>